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842" w:rsidRDefault="00165842" w:rsidP="00165842">
      <w:pPr>
        <w:jc w:val="center"/>
      </w:pPr>
      <w:r>
        <w:t>РЕГИОНАЛЬНАЯ СЛУЖБА ПО ТАРИФАМ РЕСПУБЛИКИ КАЛМЫКИЯ</w:t>
      </w:r>
    </w:p>
    <w:p w:rsidR="00165842" w:rsidRDefault="00165842" w:rsidP="00165842">
      <w:pPr>
        <w:jc w:val="center"/>
      </w:pPr>
    </w:p>
    <w:p w:rsidR="00A06ABB" w:rsidRDefault="00A06ABB" w:rsidP="00165842">
      <w:pPr>
        <w:jc w:val="center"/>
      </w:pPr>
    </w:p>
    <w:p w:rsidR="00165842" w:rsidRDefault="00165842" w:rsidP="00165842">
      <w:pPr>
        <w:jc w:val="center"/>
      </w:pPr>
      <w:r>
        <w:t xml:space="preserve">ПРИКАЗ </w:t>
      </w:r>
    </w:p>
    <w:p w:rsidR="00165842" w:rsidRDefault="00165842" w:rsidP="00165842">
      <w:pPr>
        <w:jc w:val="center"/>
      </w:pPr>
    </w:p>
    <w:p w:rsidR="00165842" w:rsidRDefault="00165842" w:rsidP="00165842">
      <w:pPr>
        <w:jc w:val="both"/>
      </w:pPr>
      <w:r>
        <w:t>от «</w:t>
      </w:r>
      <w:r w:rsidR="006741C4">
        <w:t xml:space="preserve">  </w:t>
      </w:r>
      <w:r>
        <w:t xml:space="preserve">» </w:t>
      </w:r>
      <w:r w:rsidR="006741C4">
        <w:t>июня</w:t>
      </w:r>
      <w:r>
        <w:t xml:space="preserve"> 201</w:t>
      </w:r>
      <w:r w:rsidR="00EF4771">
        <w:t>9</w:t>
      </w:r>
      <w:r>
        <w:t xml:space="preserve"> г.</w:t>
      </w:r>
      <w:r>
        <w:tab/>
      </w:r>
      <w:r>
        <w:tab/>
      </w:r>
      <w:r w:rsidR="00083EA4">
        <w:t xml:space="preserve">                        </w:t>
      </w:r>
      <w:r>
        <w:t>№</w:t>
      </w:r>
      <w:r w:rsidR="002A47F8">
        <w:t xml:space="preserve"> </w:t>
      </w:r>
      <w:r w:rsidR="006741C4">
        <w:t xml:space="preserve">  </w:t>
      </w:r>
      <w:r w:rsidR="005C7614">
        <w:t>-п/тпэ</w:t>
      </w:r>
      <w:r>
        <w:tab/>
      </w:r>
      <w:r>
        <w:tab/>
      </w:r>
      <w:r w:rsidR="00083EA4">
        <w:t xml:space="preserve">                   </w:t>
      </w:r>
      <w:r>
        <w:tab/>
        <w:t>г. Элиста</w:t>
      </w:r>
    </w:p>
    <w:p w:rsidR="00165842" w:rsidRDefault="00165842" w:rsidP="00165842">
      <w:pPr>
        <w:jc w:val="both"/>
      </w:pPr>
    </w:p>
    <w:p w:rsidR="00165842" w:rsidRDefault="00EF4771" w:rsidP="00B46F1B">
      <w:pPr>
        <w:jc w:val="center"/>
      </w:pPr>
      <w:r>
        <w:t>О внесении изменений в приказ РСТ Республики Калмыкия от 2</w:t>
      </w:r>
      <w:r w:rsidR="006741C4">
        <w:t>3</w:t>
      </w:r>
      <w:r>
        <w:t xml:space="preserve"> </w:t>
      </w:r>
      <w:r w:rsidR="006741C4">
        <w:t>ма</w:t>
      </w:r>
      <w:r>
        <w:t>я 201</w:t>
      </w:r>
      <w:r w:rsidR="006741C4">
        <w:t>9</w:t>
      </w:r>
      <w:r>
        <w:t xml:space="preserve"> г. №</w:t>
      </w:r>
      <w:r w:rsidR="006741C4">
        <w:t>47</w:t>
      </w:r>
      <w:r>
        <w:t>-п/тпэ «</w:t>
      </w:r>
      <w:r w:rsidR="006741C4">
        <w:t>О внесении изменений в приказ РСТ Республики Калмыкия от 20 декабря 2018 г. №100-п/тпэ «Об установлении платы за технологическое присоединение к электрическим сетям территориальной сетевой организации Республики Калмыкия на 2019 год» »</w:t>
      </w:r>
    </w:p>
    <w:p w:rsidR="00165842" w:rsidRDefault="00165842" w:rsidP="00165842">
      <w:pPr>
        <w:jc w:val="center"/>
      </w:pPr>
    </w:p>
    <w:p w:rsidR="00AC0476" w:rsidRDefault="00165842" w:rsidP="00165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165842">
        <w:rPr>
          <w:rFonts w:ascii="Times New Roman" w:hAnsi="Times New Roman" w:cs="Times New Roman"/>
          <w:sz w:val="24"/>
          <w:szCs w:val="24"/>
        </w:rPr>
        <w:t xml:space="preserve">   В соответствии с Федеральным законом от 26</w:t>
      </w:r>
      <w:r w:rsidR="006229DE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165842">
        <w:rPr>
          <w:rFonts w:ascii="Times New Roman" w:hAnsi="Times New Roman" w:cs="Times New Roman"/>
          <w:sz w:val="24"/>
          <w:szCs w:val="24"/>
        </w:rPr>
        <w:t>2003 г</w:t>
      </w:r>
      <w:r w:rsidR="006229DE">
        <w:rPr>
          <w:rFonts w:ascii="Times New Roman" w:hAnsi="Times New Roman" w:cs="Times New Roman"/>
          <w:sz w:val="24"/>
          <w:szCs w:val="24"/>
        </w:rPr>
        <w:t>ода</w:t>
      </w:r>
      <w:r w:rsidRPr="00165842">
        <w:rPr>
          <w:rFonts w:ascii="Times New Roman" w:hAnsi="Times New Roman" w:cs="Times New Roman"/>
          <w:sz w:val="24"/>
          <w:szCs w:val="24"/>
        </w:rPr>
        <w:t xml:space="preserve"> №35-ФЗ «Об электроэнергетике», </w:t>
      </w:r>
      <w:r w:rsidR="005127B8">
        <w:rPr>
          <w:rFonts w:ascii="Times New Roman" w:hAnsi="Times New Roman" w:cs="Times New Roman"/>
          <w:sz w:val="24"/>
          <w:szCs w:val="24"/>
        </w:rPr>
        <w:t xml:space="preserve">Основами ценообразования в области регулируемых цен (тарифов) в электроэнергетике, утвержденными </w:t>
      </w:r>
      <w:r w:rsidRPr="00165842">
        <w:rPr>
          <w:rFonts w:ascii="Times New Roman" w:hAnsi="Times New Roman" w:cs="Times New Roman"/>
          <w:sz w:val="24"/>
          <w:szCs w:val="24"/>
        </w:rPr>
        <w:t>постановлением Правительства РФ от 29</w:t>
      </w:r>
      <w:r w:rsidR="006229DE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165842">
        <w:rPr>
          <w:rFonts w:ascii="Times New Roman" w:hAnsi="Times New Roman" w:cs="Times New Roman"/>
          <w:sz w:val="24"/>
          <w:szCs w:val="24"/>
        </w:rPr>
        <w:t>2011 г</w:t>
      </w:r>
      <w:r w:rsidR="006229DE">
        <w:rPr>
          <w:rFonts w:ascii="Times New Roman" w:hAnsi="Times New Roman" w:cs="Times New Roman"/>
          <w:sz w:val="24"/>
          <w:szCs w:val="24"/>
        </w:rPr>
        <w:t>ода</w:t>
      </w:r>
      <w:r w:rsidRPr="00165842">
        <w:rPr>
          <w:rFonts w:ascii="Times New Roman" w:hAnsi="Times New Roman" w:cs="Times New Roman"/>
          <w:sz w:val="24"/>
          <w:szCs w:val="24"/>
        </w:rPr>
        <w:t xml:space="preserve"> №1178</w:t>
      </w:r>
      <w:r w:rsidR="005127B8">
        <w:rPr>
          <w:rFonts w:ascii="Times New Roman" w:hAnsi="Times New Roman" w:cs="Times New Roman"/>
          <w:sz w:val="24"/>
          <w:szCs w:val="24"/>
        </w:rPr>
        <w:t>,</w:t>
      </w:r>
      <w:r w:rsidRPr="00165842">
        <w:rPr>
          <w:rFonts w:ascii="Times New Roman" w:hAnsi="Times New Roman" w:cs="Times New Roman"/>
          <w:sz w:val="24"/>
          <w:szCs w:val="24"/>
        </w:rPr>
        <w:t xml:space="preserve"> и Правилами технологического присоединения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 к электрическим сетям, утвержденны</w:t>
      </w:r>
      <w:r w:rsidR="002B37BC">
        <w:rPr>
          <w:rFonts w:ascii="Times New Roman" w:hAnsi="Times New Roman" w:cs="Times New Roman"/>
          <w:sz w:val="24"/>
          <w:szCs w:val="24"/>
        </w:rPr>
        <w:t>ми</w:t>
      </w:r>
      <w:r w:rsidRPr="00165842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</w:t>
      </w:r>
      <w:r w:rsidR="00662033">
        <w:rPr>
          <w:rFonts w:ascii="Times New Roman" w:hAnsi="Times New Roman" w:cs="Times New Roman"/>
          <w:sz w:val="24"/>
          <w:szCs w:val="24"/>
        </w:rPr>
        <w:t xml:space="preserve">РФ </w:t>
      </w:r>
      <w:r w:rsidRPr="00165842">
        <w:rPr>
          <w:rFonts w:ascii="Times New Roman" w:hAnsi="Times New Roman" w:cs="Times New Roman"/>
          <w:sz w:val="24"/>
          <w:szCs w:val="24"/>
        </w:rPr>
        <w:t>от 27</w:t>
      </w:r>
      <w:r w:rsidR="006229DE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165842">
        <w:rPr>
          <w:rFonts w:ascii="Times New Roman" w:hAnsi="Times New Roman" w:cs="Times New Roman"/>
          <w:sz w:val="24"/>
          <w:szCs w:val="24"/>
        </w:rPr>
        <w:t>2004 г</w:t>
      </w:r>
      <w:r w:rsidR="006229DE">
        <w:rPr>
          <w:rFonts w:ascii="Times New Roman" w:hAnsi="Times New Roman" w:cs="Times New Roman"/>
          <w:sz w:val="24"/>
          <w:szCs w:val="24"/>
        </w:rPr>
        <w:t>ода</w:t>
      </w:r>
      <w:r w:rsidRPr="00165842">
        <w:rPr>
          <w:rFonts w:ascii="Times New Roman" w:hAnsi="Times New Roman" w:cs="Times New Roman"/>
          <w:sz w:val="24"/>
          <w:szCs w:val="24"/>
        </w:rPr>
        <w:t xml:space="preserve"> №861, Методическими указаниями по определению размера платы за технологическое присоединение к электрическим сетям, утвержденны</w:t>
      </w:r>
      <w:r w:rsidR="002B37BC">
        <w:rPr>
          <w:rFonts w:ascii="Times New Roman" w:hAnsi="Times New Roman" w:cs="Times New Roman"/>
          <w:sz w:val="24"/>
          <w:szCs w:val="24"/>
        </w:rPr>
        <w:t>ми</w:t>
      </w:r>
      <w:r w:rsidRPr="00165842">
        <w:rPr>
          <w:rFonts w:ascii="Times New Roman" w:hAnsi="Times New Roman" w:cs="Times New Roman"/>
          <w:sz w:val="24"/>
          <w:szCs w:val="24"/>
        </w:rPr>
        <w:t xml:space="preserve"> приказом Ф</w:t>
      </w:r>
      <w:r w:rsidR="00AA5561">
        <w:rPr>
          <w:rFonts w:ascii="Times New Roman" w:hAnsi="Times New Roman" w:cs="Times New Roman"/>
          <w:sz w:val="24"/>
          <w:szCs w:val="24"/>
        </w:rPr>
        <w:t>АС</w:t>
      </w:r>
      <w:r w:rsidRPr="00165842">
        <w:rPr>
          <w:rFonts w:ascii="Times New Roman" w:hAnsi="Times New Roman" w:cs="Times New Roman"/>
          <w:sz w:val="24"/>
          <w:szCs w:val="24"/>
        </w:rPr>
        <w:t xml:space="preserve"> России от </w:t>
      </w:r>
      <w:r w:rsidR="00AA5561">
        <w:rPr>
          <w:rFonts w:ascii="Times New Roman" w:hAnsi="Times New Roman" w:cs="Times New Roman"/>
          <w:sz w:val="24"/>
          <w:szCs w:val="24"/>
        </w:rPr>
        <w:t>29</w:t>
      </w:r>
      <w:r w:rsidR="006229DE">
        <w:rPr>
          <w:rFonts w:ascii="Times New Roman" w:hAnsi="Times New Roman" w:cs="Times New Roman"/>
          <w:sz w:val="24"/>
          <w:szCs w:val="24"/>
        </w:rPr>
        <w:t xml:space="preserve"> </w:t>
      </w:r>
      <w:r w:rsidR="00AA5561">
        <w:rPr>
          <w:rFonts w:ascii="Times New Roman" w:hAnsi="Times New Roman" w:cs="Times New Roman"/>
          <w:sz w:val="24"/>
          <w:szCs w:val="24"/>
        </w:rPr>
        <w:t>августа</w:t>
      </w:r>
      <w:r w:rsidR="006229DE">
        <w:rPr>
          <w:rFonts w:ascii="Times New Roman" w:hAnsi="Times New Roman" w:cs="Times New Roman"/>
          <w:sz w:val="24"/>
          <w:szCs w:val="24"/>
        </w:rPr>
        <w:t xml:space="preserve"> </w:t>
      </w:r>
      <w:r w:rsidRPr="00165842">
        <w:rPr>
          <w:rFonts w:ascii="Times New Roman" w:hAnsi="Times New Roman" w:cs="Times New Roman"/>
          <w:sz w:val="24"/>
          <w:szCs w:val="24"/>
        </w:rPr>
        <w:t>201</w:t>
      </w:r>
      <w:r w:rsidR="00AA5561">
        <w:rPr>
          <w:rFonts w:ascii="Times New Roman" w:hAnsi="Times New Roman" w:cs="Times New Roman"/>
          <w:sz w:val="24"/>
          <w:szCs w:val="24"/>
        </w:rPr>
        <w:t>7</w:t>
      </w:r>
      <w:r w:rsidRPr="00165842">
        <w:rPr>
          <w:rFonts w:ascii="Times New Roman" w:hAnsi="Times New Roman" w:cs="Times New Roman"/>
          <w:sz w:val="24"/>
          <w:szCs w:val="24"/>
        </w:rPr>
        <w:t xml:space="preserve"> г</w:t>
      </w:r>
      <w:r w:rsidR="006229DE">
        <w:rPr>
          <w:rFonts w:ascii="Times New Roman" w:hAnsi="Times New Roman" w:cs="Times New Roman"/>
          <w:sz w:val="24"/>
          <w:szCs w:val="24"/>
        </w:rPr>
        <w:t>ода</w:t>
      </w:r>
      <w:r w:rsidRPr="00165842">
        <w:rPr>
          <w:rFonts w:ascii="Times New Roman" w:hAnsi="Times New Roman" w:cs="Times New Roman"/>
          <w:sz w:val="24"/>
          <w:szCs w:val="24"/>
        </w:rPr>
        <w:t xml:space="preserve"> №</w:t>
      </w:r>
      <w:r w:rsidR="00AA5561">
        <w:rPr>
          <w:rFonts w:ascii="Times New Roman" w:hAnsi="Times New Roman" w:cs="Times New Roman"/>
          <w:sz w:val="24"/>
          <w:szCs w:val="24"/>
        </w:rPr>
        <w:t xml:space="preserve"> 1135</w:t>
      </w:r>
      <w:r w:rsidR="00DF7414">
        <w:rPr>
          <w:rFonts w:ascii="Times New Roman" w:hAnsi="Times New Roman" w:cs="Times New Roman"/>
          <w:sz w:val="24"/>
          <w:szCs w:val="24"/>
        </w:rPr>
        <w:t>/17</w:t>
      </w:r>
      <w:r w:rsidRPr="00165842">
        <w:rPr>
          <w:rFonts w:ascii="Times New Roman" w:hAnsi="Times New Roman" w:cs="Times New Roman"/>
          <w:sz w:val="24"/>
          <w:szCs w:val="24"/>
        </w:rPr>
        <w:t>, Положением о Региональной службе по тарифам Республики Калмыкия, утвержденным постановлением Правительства Р</w:t>
      </w:r>
      <w:r w:rsidR="002B37BC">
        <w:rPr>
          <w:rFonts w:ascii="Times New Roman" w:hAnsi="Times New Roman" w:cs="Times New Roman"/>
          <w:sz w:val="24"/>
          <w:szCs w:val="24"/>
        </w:rPr>
        <w:t xml:space="preserve">еспублики </w:t>
      </w:r>
      <w:r w:rsidRPr="00165842">
        <w:rPr>
          <w:rFonts w:ascii="Times New Roman" w:hAnsi="Times New Roman" w:cs="Times New Roman"/>
          <w:sz w:val="24"/>
          <w:szCs w:val="24"/>
        </w:rPr>
        <w:t>К</w:t>
      </w:r>
      <w:r w:rsidR="002B37BC">
        <w:rPr>
          <w:rFonts w:ascii="Times New Roman" w:hAnsi="Times New Roman" w:cs="Times New Roman"/>
          <w:sz w:val="24"/>
          <w:szCs w:val="24"/>
        </w:rPr>
        <w:t>алмыкия</w:t>
      </w:r>
      <w:r w:rsidRPr="00165842">
        <w:rPr>
          <w:rFonts w:ascii="Times New Roman" w:hAnsi="Times New Roman" w:cs="Times New Roman"/>
          <w:sz w:val="24"/>
          <w:szCs w:val="24"/>
        </w:rPr>
        <w:t xml:space="preserve"> от 02</w:t>
      </w:r>
      <w:r w:rsidR="006229DE">
        <w:rPr>
          <w:rFonts w:ascii="Times New Roman" w:hAnsi="Times New Roman" w:cs="Times New Roman"/>
          <w:sz w:val="24"/>
          <w:szCs w:val="24"/>
        </w:rPr>
        <w:t xml:space="preserve"> марта </w:t>
      </w:r>
      <w:r w:rsidRPr="00165842">
        <w:rPr>
          <w:rFonts w:ascii="Times New Roman" w:hAnsi="Times New Roman" w:cs="Times New Roman"/>
          <w:sz w:val="24"/>
          <w:szCs w:val="24"/>
        </w:rPr>
        <w:t>2009</w:t>
      </w:r>
      <w:r w:rsidR="006229DE">
        <w:rPr>
          <w:rFonts w:ascii="Times New Roman" w:hAnsi="Times New Roman" w:cs="Times New Roman"/>
          <w:sz w:val="24"/>
          <w:szCs w:val="24"/>
        </w:rPr>
        <w:t xml:space="preserve"> </w:t>
      </w:r>
      <w:r w:rsidRPr="00165842">
        <w:rPr>
          <w:rFonts w:ascii="Times New Roman" w:hAnsi="Times New Roman" w:cs="Times New Roman"/>
          <w:sz w:val="24"/>
          <w:szCs w:val="24"/>
        </w:rPr>
        <w:t>г</w:t>
      </w:r>
      <w:r w:rsidR="006229DE">
        <w:rPr>
          <w:rFonts w:ascii="Times New Roman" w:hAnsi="Times New Roman" w:cs="Times New Roman"/>
          <w:sz w:val="24"/>
          <w:szCs w:val="24"/>
        </w:rPr>
        <w:t>ода</w:t>
      </w:r>
      <w:r w:rsidRPr="00165842">
        <w:rPr>
          <w:rFonts w:ascii="Times New Roman" w:hAnsi="Times New Roman" w:cs="Times New Roman"/>
          <w:sz w:val="24"/>
          <w:szCs w:val="24"/>
        </w:rPr>
        <w:t xml:space="preserve"> №48,  </w:t>
      </w:r>
    </w:p>
    <w:p w:rsidR="00AC0476" w:rsidRDefault="00AC0476" w:rsidP="0016584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65842" w:rsidRPr="00165842" w:rsidRDefault="00165842" w:rsidP="00AC04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65842">
        <w:rPr>
          <w:rFonts w:ascii="Times New Roman" w:hAnsi="Times New Roman" w:cs="Times New Roman"/>
          <w:sz w:val="24"/>
          <w:szCs w:val="24"/>
        </w:rPr>
        <w:t>приказываю:</w:t>
      </w:r>
    </w:p>
    <w:p w:rsidR="00165842" w:rsidRPr="00165842" w:rsidRDefault="00165842" w:rsidP="00165842">
      <w:pPr>
        <w:tabs>
          <w:tab w:val="left" w:pos="900"/>
        </w:tabs>
        <w:ind w:firstLine="540"/>
        <w:jc w:val="both"/>
      </w:pPr>
    </w:p>
    <w:p w:rsidR="006741C4" w:rsidRPr="006741C4" w:rsidRDefault="00AA4246" w:rsidP="00AA4246">
      <w:pPr>
        <w:pStyle w:val="a3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40"/>
        <w:jc w:val="both"/>
        <w:outlineLvl w:val="1"/>
        <w:rPr>
          <w:rFonts w:eastAsiaTheme="minorHAnsi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741C4">
        <w:rPr>
          <w:rFonts w:ascii="Times New Roman" w:hAnsi="Times New Roman"/>
          <w:sz w:val="24"/>
          <w:szCs w:val="24"/>
        </w:rPr>
        <w:t xml:space="preserve">В пункте 1 слова «от </w:t>
      </w:r>
      <w:r w:rsidR="00EF4771" w:rsidRPr="007B2F57">
        <w:rPr>
          <w:rFonts w:ascii="Times New Roman" w:hAnsi="Times New Roman"/>
          <w:sz w:val="24"/>
          <w:szCs w:val="24"/>
        </w:rPr>
        <w:t>20 декабря 2019 г.</w:t>
      </w:r>
      <w:r w:rsidR="006741C4">
        <w:rPr>
          <w:rFonts w:ascii="Times New Roman" w:hAnsi="Times New Roman"/>
          <w:sz w:val="24"/>
          <w:szCs w:val="24"/>
        </w:rPr>
        <w:t>» заменить словами «от 20 декабря 2018 г.».</w:t>
      </w:r>
    </w:p>
    <w:p w:rsidR="00CE03DE" w:rsidRDefault="00CE03DE" w:rsidP="00CE03DE">
      <w:pPr>
        <w:ind w:firstLine="540"/>
        <w:jc w:val="both"/>
      </w:pPr>
    </w:p>
    <w:p w:rsidR="00EF4771" w:rsidRPr="003159D0" w:rsidRDefault="00E5719D" w:rsidP="00EF4771">
      <w:pPr>
        <w:ind w:firstLine="567"/>
        <w:jc w:val="both"/>
      </w:pPr>
      <w:r>
        <w:t>2</w:t>
      </w:r>
      <w:r w:rsidR="00EF4771">
        <w:t xml:space="preserve">. </w:t>
      </w:r>
      <w:r w:rsidR="00EF4771" w:rsidRPr="003159D0">
        <w:t xml:space="preserve">Текст настоящего приказа направить в </w:t>
      </w:r>
      <w:r w:rsidR="00EF4771">
        <w:t>Министерство цифрового развития</w:t>
      </w:r>
      <w:r w:rsidR="00EF4771" w:rsidRPr="003159D0">
        <w:t xml:space="preserve"> Республики Калмыкия для опубликования на официальном интернет-портале законов Республики Калмыкия, правовых актов Главы Республики Калмыкия и Правительства Республики Калмыкия - </w:t>
      </w:r>
      <w:hyperlink r:id="rId8" w:history="1">
        <w:r w:rsidR="00EF4771" w:rsidRPr="003159D0">
          <w:t>www.pravo.gov.ru</w:t>
        </w:r>
      </w:hyperlink>
      <w:r w:rsidR="00E201A4">
        <w:t>,</w:t>
      </w:r>
      <w:r w:rsidR="00EF4771" w:rsidRPr="003159D0">
        <w:t xml:space="preserve"> </w:t>
      </w:r>
      <w:r w:rsidR="00EF4771">
        <w:t>опубликовать</w:t>
      </w:r>
      <w:r w:rsidR="00147AA5">
        <w:t xml:space="preserve"> в официальном печатном издании Правительства Республики Калмыкия и</w:t>
      </w:r>
      <w:r w:rsidR="00EF4771">
        <w:t xml:space="preserve"> </w:t>
      </w:r>
      <w:r w:rsidR="00EF4771" w:rsidRPr="003159D0">
        <w:t>разместить на официальном сайте РСТ Республики Калмыкия.</w:t>
      </w:r>
    </w:p>
    <w:p w:rsidR="00EF4771" w:rsidRPr="003159D0" w:rsidRDefault="00E5719D" w:rsidP="00EF4771">
      <w:pPr>
        <w:ind w:firstLine="567"/>
        <w:jc w:val="both"/>
      </w:pPr>
      <w:r>
        <w:t>3</w:t>
      </w:r>
      <w:r w:rsidR="00EF4771">
        <w:t xml:space="preserve">. </w:t>
      </w:r>
      <w:r w:rsidR="00EF4771" w:rsidRPr="003159D0">
        <w:t>Настоящий приказ вступает в силу</w:t>
      </w:r>
      <w:r w:rsidR="00EF4771">
        <w:t xml:space="preserve"> с </w:t>
      </w:r>
      <w:r w:rsidR="00147AA5">
        <w:t>момента его официального опубликования</w:t>
      </w:r>
      <w:r w:rsidR="00EF4771">
        <w:t>.</w:t>
      </w:r>
    </w:p>
    <w:p w:rsidR="00EF4771" w:rsidRDefault="00EF4771" w:rsidP="00EF4771">
      <w:pPr>
        <w:ind w:firstLine="567"/>
        <w:jc w:val="both"/>
      </w:pPr>
    </w:p>
    <w:p w:rsidR="00165842" w:rsidRDefault="00165842" w:rsidP="00165842">
      <w:pPr>
        <w:tabs>
          <w:tab w:val="left" w:pos="900"/>
        </w:tabs>
        <w:ind w:firstLine="540"/>
        <w:jc w:val="both"/>
      </w:pPr>
    </w:p>
    <w:p w:rsidR="00165842" w:rsidRDefault="00165842" w:rsidP="00165842">
      <w:pPr>
        <w:jc w:val="both"/>
      </w:pPr>
    </w:p>
    <w:p w:rsidR="00165842" w:rsidRDefault="00EF4771" w:rsidP="00165842">
      <w:pPr>
        <w:jc w:val="both"/>
      </w:pPr>
      <w:r>
        <w:t>И.о. председателя</w:t>
      </w:r>
      <w:r w:rsidR="00165842">
        <w:t xml:space="preserve"> РСТ </w:t>
      </w:r>
    </w:p>
    <w:p w:rsidR="00165842" w:rsidRDefault="00165842" w:rsidP="00165842">
      <w:pPr>
        <w:jc w:val="both"/>
      </w:pPr>
      <w:r>
        <w:t xml:space="preserve">Республики Калмыкия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С.В. Доногруппова</w:t>
      </w:r>
    </w:p>
    <w:p w:rsidR="005D5E97" w:rsidRDefault="005D5E97" w:rsidP="00165842">
      <w:pPr>
        <w:jc w:val="both"/>
      </w:pPr>
    </w:p>
    <w:p w:rsidR="00EF4771" w:rsidRDefault="00EF4771" w:rsidP="00165842">
      <w:pPr>
        <w:jc w:val="both"/>
      </w:pPr>
    </w:p>
    <w:p w:rsidR="00EF4771" w:rsidRDefault="00EF4771" w:rsidP="00165842">
      <w:pPr>
        <w:jc w:val="both"/>
      </w:pPr>
    </w:p>
    <w:p w:rsidR="00EF4771" w:rsidRDefault="00EF4771" w:rsidP="00165842">
      <w:pPr>
        <w:jc w:val="both"/>
      </w:pPr>
    </w:p>
    <w:p w:rsidR="00EF4771" w:rsidRDefault="00EF4771" w:rsidP="00165842">
      <w:pPr>
        <w:jc w:val="both"/>
      </w:pPr>
    </w:p>
    <w:p w:rsidR="00EF4771" w:rsidRDefault="00EF4771" w:rsidP="00165842">
      <w:pPr>
        <w:jc w:val="both"/>
      </w:pPr>
    </w:p>
    <w:p w:rsidR="005D5E97" w:rsidRDefault="005D5E97" w:rsidP="00165842">
      <w:pPr>
        <w:jc w:val="both"/>
      </w:pPr>
    </w:p>
    <w:p w:rsidR="005D5E97" w:rsidRDefault="005D5E97" w:rsidP="00165842">
      <w:pPr>
        <w:jc w:val="both"/>
      </w:pPr>
    </w:p>
    <w:sectPr w:rsidR="005D5E97" w:rsidSect="00E5719D">
      <w:footerReference w:type="default" r:id="rId9"/>
      <w:headerReference w:type="first" r:id="rId10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0A65" w:rsidRDefault="00EB0A65" w:rsidP="000E40E1">
      <w:r>
        <w:separator/>
      </w:r>
    </w:p>
  </w:endnote>
  <w:endnote w:type="continuationSeparator" w:id="1">
    <w:p w:rsidR="00EB0A65" w:rsidRDefault="00EB0A65" w:rsidP="000E4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40E1" w:rsidRDefault="000E40E1">
    <w:pPr>
      <w:pStyle w:val="a7"/>
      <w:jc w:val="right"/>
    </w:pPr>
  </w:p>
  <w:p w:rsidR="003A6AF5" w:rsidRDefault="003A6AF5">
    <w:pPr>
      <w:pStyle w:val="a7"/>
      <w:jc w:val="right"/>
    </w:pPr>
  </w:p>
  <w:p w:rsidR="000E40E1" w:rsidRDefault="000E40E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0A65" w:rsidRDefault="00EB0A65" w:rsidP="000E40E1">
      <w:r>
        <w:separator/>
      </w:r>
    </w:p>
  </w:footnote>
  <w:footnote w:type="continuationSeparator" w:id="1">
    <w:p w:rsidR="00EB0A65" w:rsidRDefault="00EB0A65" w:rsidP="000E40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1C4" w:rsidRDefault="006741C4">
    <w:pPr>
      <w:pStyle w:val="a5"/>
    </w:pPr>
    <w:r>
      <w:t xml:space="preserve">                                                                                                                                     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32FF"/>
    <w:multiLevelType w:val="hybridMultilevel"/>
    <w:tmpl w:val="913C42E0"/>
    <w:lvl w:ilvl="0" w:tplc="F68027E2">
      <w:start w:val="1"/>
      <w:numFmt w:val="decimal"/>
      <w:lvlText w:val="%1."/>
      <w:lvlJc w:val="left"/>
      <w:pPr>
        <w:tabs>
          <w:tab w:val="num" w:pos="816"/>
        </w:tabs>
        <w:ind w:left="81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952E9D"/>
    <w:multiLevelType w:val="hybridMultilevel"/>
    <w:tmpl w:val="55064688"/>
    <w:lvl w:ilvl="0" w:tplc="AD2CEE5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A0318E5"/>
    <w:multiLevelType w:val="hybridMultilevel"/>
    <w:tmpl w:val="D21E83C4"/>
    <w:lvl w:ilvl="0" w:tplc="0419000F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D516322"/>
    <w:multiLevelType w:val="hybridMultilevel"/>
    <w:tmpl w:val="343A06D8"/>
    <w:lvl w:ilvl="0" w:tplc="0CBE361C">
      <w:start w:val="1"/>
      <w:numFmt w:val="decimal"/>
      <w:lvlText w:val="%1."/>
      <w:lvlJc w:val="left"/>
      <w:pPr>
        <w:ind w:left="788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8" w:hanging="360"/>
      </w:pPr>
    </w:lvl>
    <w:lvl w:ilvl="2" w:tplc="0419001B" w:tentative="1">
      <w:start w:val="1"/>
      <w:numFmt w:val="lowerRoman"/>
      <w:lvlText w:val="%3."/>
      <w:lvlJc w:val="right"/>
      <w:pPr>
        <w:ind w:left="8888" w:hanging="180"/>
      </w:pPr>
    </w:lvl>
    <w:lvl w:ilvl="3" w:tplc="0419000F" w:tentative="1">
      <w:start w:val="1"/>
      <w:numFmt w:val="decimal"/>
      <w:lvlText w:val="%4."/>
      <w:lvlJc w:val="left"/>
      <w:pPr>
        <w:ind w:left="9608" w:hanging="360"/>
      </w:pPr>
    </w:lvl>
    <w:lvl w:ilvl="4" w:tplc="04190019" w:tentative="1">
      <w:start w:val="1"/>
      <w:numFmt w:val="lowerLetter"/>
      <w:lvlText w:val="%5."/>
      <w:lvlJc w:val="left"/>
      <w:pPr>
        <w:ind w:left="10328" w:hanging="360"/>
      </w:pPr>
    </w:lvl>
    <w:lvl w:ilvl="5" w:tplc="0419001B" w:tentative="1">
      <w:start w:val="1"/>
      <w:numFmt w:val="lowerRoman"/>
      <w:lvlText w:val="%6."/>
      <w:lvlJc w:val="right"/>
      <w:pPr>
        <w:ind w:left="11048" w:hanging="180"/>
      </w:pPr>
    </w:lvl>
    <w:lvl w:ilvl="6" w:tplc="0419000F" w:tentative="1">
      <w:start w:val="1"/>
      <w:numFmt w:val="decimal"/>
      <w:lvlText w:val="%7."/>
      <w:lvlJc w:val="left"/>
      <w:pPr>
        <w:ind w:left="11768" w:hanging="360"/>
      </w:pPr>
    </w:lvl>
    <w:lvl w:ilvl="7" w:tplc="04190019" w:tentative="1">
      <w:start w:val="1"/>
      <w:numFmt w:val="lowerLetter"/>
      <w:lvlText w:val="%8."/>
      <w:lvlJc w:val="left"/>
      <w:pPr>
        <w:ind w:left="12488" w:hanging="360"/>
      </w:pPr>
    </w:lvl>
    <w:lvl w:ilvl="8" w:tplc="0419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4">
    <w:nsid w:val="25295B8F"/>
    <w:multiLevelType w:val="hybridMultilevel"/>
    <w:tmpl w:val="7B4CA27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4772AD"/>
    <w:multiLevelType w:val="hybridMultilevel"/>
    <w:tmpl w:val="343A06D8"/>
    <w:lvl w:ilvl="0" w:tplc="0CBE361C">
      <w:start w:val="1"/>
      <w:numFmt w:val="decimal"/>
      <w:lvlText w:val="%1."/>
      <w:lvlJc w:val="left"/>
      <w:pPr>
        <w:ind w:left="7883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168" w:hanging="360"/>
      </w:pPr>
    </w:lvl>
    <w:lvl w:ilvl="2" w:tplc="0419001B" w:tentative="1">
      <w:start w:val="1"/>
      <w:numFmt w:val="lowerRoman"/>
      <w:lvlText w:val="%3."/>
      <w:lvlJc w:val="right"/>
      <w:pPr>
        <w:ind w:left="8888" w:hanging="180"/>
      </w:pPr>
    </w:lvl>
    <w:lvl w:ilvl="3" w:tplc="0419000F" w:tentative="1">
      <w:start w:val="1"/>
      <w:numFmt w:val="decimal"/>
      <w:lvlText w:val="%4."/>
      <w:lvlJc w:val="left"/>
      <w:pPr>
        <w:ind w:left="9608" w:hanging="360"/>
      </w:pPr>
    </w:lvl>
    <w:lvl w:ilvl="4" w:tplc="04190019" w:tentative="1">
      <w:start w:val="1"/>
      <w:numFmt w:val="lowerLetter"/>
      <w:lvlText w:val="%5."/>
      <w:lvlJc w:val="left"/>
      <w:pPr>
        <w:ind w:left="10328" w:hanging="360"/>
      </w:pPr>
    </w:lvl>
    <w:lvl w:ilvl="5" w:tplc="0419001B" w:tentative="1">
      <w:start w:val="1"/>
      <w:numFmt w:val="lowerRoman"/>
      <w:lvlText w:val="%6."/>
      <w:lvlJc w:val="right"/>
      <w:pPr>
        <w:ind w:left="11048" w:hanging="180"/>
      </w:pPr>
    </w:lvl>
    <w:lvl w:ilvl="6" w:tplc="0419000F" w:tentative="1">
      <w:start w:val="1"/>
      <w:numFmt w:val="decimal"/>
      <w:lvlText w:val="%7."/>
      <w:lvlJc w:val="left"/>
      <w:pPr>
        <w:ind w:left="11768" w:hanging="360"/>
      </w:pPr>
    </w:lvl>
    <w:lvl w:ilvl="7" w:tplc="04190019" w:tentative="1">
      <w:start w:val="1"/>
      <w:numFmt w:val="lowerLetter"/>
      <w:lvlText w:val="%8."/>
      <w:lvlJc w:val="left"/>
      <w:pPr>
        <w:ind w:left="12488" w:hanging="360"/>
      </w:pPr>
    </w:lvl>
    <w:lvl w:ilvl="8" w:tplc="0419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6">
    <w:nsid w:val="54800327"/>
    <w:multiLevelType w:val="hybridMultilevel"/>
    <w:tmpl w:val="63647AE0"/>
    <w:lvl w:ilvl="0" w:tplc="EDB61C12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5842"/>
    <w:rsid w:val="000019B4"/>
    <w:rsid w:val="00047005"/>
    <w:rsid w:val="000641DA"/>
    <w:rsid w:val="00070195"/>
    <w:rsid w:val="000716FC"/>
    <w:rsid w:val="00076E82"/>
    <w:rsid w:val="00083EA4"/>
    <w:rsid w:val="00087CDE"/>
    <w:rsid w:val="000A0C12"/>
    <w:rsid w:val="000A5393"/>
    <w:rsid w:val="000A79D3"/>
    <w:rsid w:val="000B1003"/>
    <w:rsid w:val="000B1651"/>
    <w:rsid w:val="000B39D5"/>
    <w:rsid w:val="000D1DD4"/>
    <w:rsid w:val="000E40E1"/>
    <w:rsid w:val="000F0813"/>
    <w:rsid w:val="000F6083"/>
    <w:rsid w:val="00100C9F"/>
    <w:rsid w:val="00102F4D"/>
    <w:rsid w:val="00110891"/>
    <w:rsid w:val="001210DF"/>
    <w:rsid w:val="00126A7F"/>
    <w:rsid w:val="0013225C"/>
    <w:rsid w:val="001355F4"/>
    <w:rsid w:val="00137B19"/>
    <w:rsid w:val="00143225"/>
    <w:rsid w:val="00146BD4"/>
    <w:rsid w:val="00147AA5"/>
    <w:rsid w:val="0015282E"/>
    <w:rsid w:val="00165842"/>
    <w:rsid w:val="00177985"/>
    <w:rsid w:val="001954D5"/>
    <w:rsid w:val="001961EF"/>
    <w:rsid w:val="001973FD"/>
    <w:rsid w:val="001B1A81"/>
    <w:rsid w:val="001B21BD"/>
    <w:rsid w:val="001C0725"/>
    <w:rsid w:val="001E3EE8"/>
    <w:rsid w:val="001E5A81"/>
    <w:rsid w:val="002051E5"/>
    <w:rsid w:val="00216409"/>
    <w:rsid w:val="002176CC"/>
    <w:rsid w:val="0022382D"/>
    <w:rsid w:val="0023298D"/>
    <w:rsid w:val="002426B2"/>
    <w:rsid w:val="002707E9"/>
    <w:rsid w:val="00275306"/>
    <w:rsid w:val="00275BB1"/>
    <w:rsid w:val="00283E5D"/>
    <w:rsid w:val="0028449F"/>
    <w:rsid w:val="002943D8"/>
    <w:rsid w:val="002A0DA5"/>
    <w:rsid w:val="002A47F8"/>
    <w:rsid w:val="002B316D"/>
    <w:rsid w:val="002B37BC"/>
    <w:rsid w:val="002C21D9"/>
    <w:rsid w:val="002C371C"/>
    <w:rsid w:val="002F075C"/>
    <w:rsid w:val="002F2D5C"/>
    <w:rsid w:val="003016D0"/>
    <w:rsid w:val="0035311F"/>
    <w:rsid w:val="0037067E"/>
    <w:rsid w:val="00373A87"/>
    <w:rsid w:val="00375C19"/>
    <w:rsid w:val="003A6AF5"/>
    <w:rsid w:val="003B4F18"/>
    <w:rsid w:val="003B71CE"/>
    <w:rsid w:val="003B7B26"/>
    <w:rsid w:val="003D0100"/>
    <w:rsid w:val="003E23C0"/>
    <w:rsid w:val="003E3051"/>
    <w:rsid w:val="003E5B85"/>
    <w:rsid w:val="003F53E6"/>
    <w:rsid w:val="004038BA"/>
    <w:rsid w:val="00421040"/>
    <w:rsid w:val="00425A98"/>
    <w:rsid w:val="004349A2"/>
    <w:rsid w:val="00445DBA"/>
    <w:rsid w:val="0044691F"/>
    <w:rsid w:val="00453903"/>
    <w:rsid w:val="00461FE9"/>
    <w:rsid w:val="0046331A"/>
    <w:rsid w:val="0046395A"/>
    <w:rsid w:val="00463AC4"/>
    <w:rsid w:val="00467D81"/>
    <w:rsid w:val="004729CA"/>
    <w:rsid w:val="00483834"/>
    <w:rsid w:val="00490B9D"/>
    <w:rsid w:val="004A6F9C"/>
    <w:rsid w:val="004B1D57"/>
    <w:rsid w:val="004D14D8"/>
    <w:rsid w:val="004E36F9"/>
    <w:rsid w:val="004E43D0"/>
    <w:rsid w:val="0050241C"/>
    <w:rsid w:val="00507869"/>
    <w:rsid w:val="005127B8"/>
    <w:rsid w:val="00541E41"/>
    <w:rsid w:val="005520BB"/>
    <w:rsid w:val="00564512"/>
    <w:rsid w:val="0056454A"/>
    <w:rsid w:val="00567436"/>
    <w:rsid w:val="0057265D"/>
    <w:rsid w:val="00572CF4"/>
    <w:rsid w:val="00574ACE"/>
    <w:rsid w:val="0059352F"/>
    <w:rsid w:val="005B3FCA"/>
    <w:rsid w:val="005C358D"/>
    <w:rsid w:val="005C7614"/>
    <w:rsid w:val="005D31DF"/>
    <w:rsid w:val="005D5E97"/>
    <w:rsid w:val="005D7028"/>
    <w:rsid w:val="005D7343"/>
    <w:rsid w:val="00601093"/>
    <w:rsid w:val="006103EA"/>
    <w:rsid w:val="00612781"/>
    <w:rsid w:val="00617B18"/>
    <w:rsid w:val="006229DE"/>
    <w:rsid w:val="0062601C"/>
    <w:rsid w:val="0063666B"/>
    <w:rsid w:val="00641DEF"/>
    <w:rsid w:val="00645803"/>
    <w:rsid w:val="00661F6A"/>
    <w:rsid w:val="00662033"/>
    <w:rsid w:val="00673AC2"/>
    <w:rsid w:val="006741C4"/>
    <w:rsid w:val="00683158"/>
    <w:rsid w:val="006B16E4"/>
    <w:rsid w:val="006B6276"/>
    <w:rsid w:val="006C0667"/>
    <w:rsid w:val="006C5016"/>
    <w:rsid w:val="006D0927"/>
    <w:rsid w:val="006D4CE7"/>
    <w:rsid w:val="006D5A81"/>
    <w:rsid w:val="006E60DC"/>
    <w:rsid w:val="006E6157"/>
    <w:rsid w:val="00720346"/>
    <w:rsid w:val="00724491"/>
    <w:rsid w:val="007338DA"/>
    <w:rsid w:val="0076347F"/>
    <w:rsid w:val="007726B5"/>
    <w:rsid w:val="007770B0"/>
    <w:rsid w:val="007908C4"/>
    <w:rsid w:val="007925AF"/>
    <w:rsid w:val="007956FF"/>
    <w:rsid w:val="007A1104"/>
    <w:rsid w:val="007A374F"/>
    <w:rsid w:val="007A7A80"/>
    <w:rsid w:val="007B2F57"/>
    <w:rsid w:val="007C3A36"/>
    <w:rsid w:val="007C3C16"/>
    <w:rsid w:val="007D428C"/>
    <w:rsid w:val="007E1291"/>
    <w:rsid w:val="007F28E0"/>
    <w:rsid w:val="00822F6F"/>
    <w:rsid w:val="00826C29"/>
    <w:rsid w:val="0083598A"/>
    <w:rsid w:val="008600E0"/>
    <w:rsid w:val="00876EB6"/>
    <w:rsid w:val="00880F74"/>
    <w:rsid w:val="0088287D"/>
    <w:rsid w:val="00882C53"/>
    <w:rsid w:val="00886494"/>
    <w:rsid w:val="008A34CA"/>
    <w:rsid w:val="008A7AD0"/>
    <w:rsid w:val="008C25C6"/>
    <w:rsid w:val="008F4018"/>
    <w:rsid w:val="009032F2"/>
    <w:rsid w:val="00916D97"/>
    <w:rsid w:val="00921ADD"/>
    <w:rsid w:val="00935CF0"/>
    <w:rsid w:val="00941532"/>
    <w:rsid w:val="009603A2"/>
    <w:rsid w:val="00970EC7"/>
    <w:rsid w:val="00977F37"/>
    <w:rsid w:val="009B3097"/>
    <w:rsid w:val="009B5CFE"/>
    <w:rsid w:val="009D0ECD"/>
    <w:rsid w:val="009D7ECC"/>
    <w:rsid w:val="009F333B"/>
    <w:rsid w:val="00A00310"/>
    <w:rsid w:val="00A06ABB"/>
    <w:rsid w:val="00A11319"/>
    <w:rsid w:val="00A132E5"/>
    <w:rsid w:val="00A13AB3"/>
    <w:rsid w:val="00A23315"/>
    <w:rsid w:val="00A3479E"/>
    <w:rsid w:val="00A40B3D"/>
    <w:rsid w:val="00A52D05"/>
    <w:rsid w:val="00A84E99"/>
    <w:rsid w:val="00AA4246"/>
    <w:rsid w:val="00AA5561"/>
    <w:rsid w:val="00AC0476"/>
    <w:rsid w:val="00AD605D"/>
    <w:rsid w:val="00AF5659"/>
    <w:rsid w:val="00B01389"/>
    <w:rsid w:val="00B46F1B"/>
    <w:rsid w:val="00B55126"/>
    <w:rsid w:val="00B56AA9"/>
    <w:rsid w:val="00B673A7"/>
    <w:rsid w:val="00B7715F"/>
    <w:rsid w:val="00B82AEB"/>
    <w:rsid w:val="00B84C5D"/>
    <w:rsid w:val="00BA4C5E"/>
    <w:rsid w:val="00BB34CC"/>
    <w:rsid w:val="00BB4099"/>
    <w:rsid w:val="00BB7621"/>
    <w:rsid w:val="00BB775B"/>
    <w:rsid w:val="00BC03CE"/>
    <w:rsid w:val="00BE2935"/>
    <w:rsid w:val="00BE3A11"/>
    <w:rsid w:val="00BF6C73"/>
    <w:rsid w:val="00C05626"/>
    <w:rsid w:val="00C16252"/>
    <w:rsid w:val="00C16E02"/>
    <w:rsid w:val="00C36651"/>
    <w:rsid w:val="00C4191D"/>
    <w:rsid w:val="00C44768"/>
    <w:rsid w:val="00C47E54"/>
    <w:rsid w:val="00C53404"/>
    <w:rsid w:val="00C5359C"/>
    <w:rsid w:val="00C61132"/>
    <w:rsid w:val="00C61B44"/>
    <w:rsid w:val="00C6216A"/>
    <w:rsid w:val="00C63160"/>
    <w:rsid w:val="00C64969"/>
    <w:rsid w:val="00C66ABE"/>
    <w:rsid w:val="00C865A5"/>
    <w:rsid w:val="00C872C0"/>
    <w:rsid w:val="00CC2E17"/>
    <w:rsid w:val="00CC5334"/>
    <w:rsid w:val="00CC7EDC"/>
    <w:rsid w:val="00CD5BB1"/>
    <w:rsid w:val="00CD7830"/>
    <w:rsid w:val="00CE03DE"/>
    <w:rsid w:val="00CE1574"/>
    <w:rsid w:val="00CE290F"/>
    <w:rsid w:val="00CE2C80"/>
    <w:rsid w:val="00CE6130"/>
    <w:rsid w:val="00CF3113"/>
    <w:rsid w:val="00D014AB"/>
    <w:rsid w:val="00D0230D"/>
    <w:rsid w:val="00D15279"/>
    <w:rsid w:val="00D267AC"/>
    <w:rsid w:val="00D44543"/>
    <w:rsid w:val="00D45CD3"/>
    <w:rsid w:val="00D52DA2"/>
    <w:rsid w:val="00D7538B"/>
    <w:rsid w:val="00D80E4C"/>
    <w:rsid w:val="00D85558"/>
    <w:rsid w:val="00D85643"/>
    <w:rsid w:val="00D86747"/>
    <w:rsid w:val="00D90833"/>
    <w:rsid w:val="00D9330E"/>
    <w:rsid w:val="00D95105"/>
    <w:rsid w:val="00DA40EF"/>
    <w:rsid w:val="00DB73C6"/>
    <w:rsid w:val="00DD05D1"/>
    <w:rsid w:val="00DD66AA"/>
    <w:rsid w:val="00DE5055"/>
    <w:rsid w:val="00DE6A56"/>
    <w:rsid w:val="00DF2339"/>
    <w:rsid w:val="00DF7414"/>
    <w:rsid w:val="00E05DB6"/>
    <w:rsid w:val="00E201A4"/>
    <w:rsid w:val="00E22058"/>
    <w:rsid w:val="00E31BB0"/>
    <w:rsid w:val="00E349DF"/>
    <w:rsid w:val="00E3664F"/>
    <w:rsid w:val="00E40337"/>
    <w:rsid w:val="00E41A1F"/>
    <w:rsid w:val="00E5719D"/>
    <w:rsid w:val="00E67B5D"/>
    <w:rsid w:val="00E7060A"/>
    <w:rsid w:val="00E706D4"/>
    <w:rsid w:val="00E83120"/>
    <w:rsid w:val="00E83D66"/>
    <w:rsid w:val="00E83F6A"/>
    <w:rsid w:val="00E87D2E"/>
    <w:rsid w:val="00E9440D"/>
    <w:rsid w:val="00EB0A65"/>
    <w:rsid w:val="00EB621F"/>
    <w:rsid w:val="00EC3AB8"/>
    <w:rsid w:val="00EC6FB1"/>
    <w:rsid w:val="00ED5563"/>
    <w:rsid w:val="00ED70B2"/>
    <w:rsid w:val="00EE68F9"/>
    <w:rsid w:val="00EF3650"/>
    <w:rsid w:val="00EF4771"/>
    <w:rsid w:val="00F155C3"/>
    <w:rsid w:val="00F204AD"/>
    <w:rsid w:val="00F25171"/>
    <w:rsid w:val="00F35AF6"/>
    <w:rsid w:val="00F43831"/>
    <w:rsid w:val="00F914E2"/>
    <w:rsid w:val="00F91FE9"/>
    <w:rsid w:val="00F95DFB"/>
    <w:rsid w:val="00FA57D0"/>
    <w:rsid w:val="00FA58E2"/>
    <w:rsid w:val="00FA68A9"/>
    <w:rsid w:val="00FB4381"/>
    <w:rsid w:val="00FC503A"/>
    <w:rsid w:val="00FC6DFD"/>
    <w:rsid w:val="00FD2106"/>
    <w:rsid w:val="00FD7D5C"/>
    <w:rsid w:val="00FF07A7"/>
    <w:rsid w:val="00FF6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8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84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rsid w:val="001658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6584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5520BB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0E40E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40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40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40E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6034C-EE01-4FAD-9ADF-2BB193AD0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2019-05-23T09:29:00Z</cp:lastPrinted>
  <dcterms:created xsi:type="dcterms:W3CDTF">2019-06-21T14:18:00Z</dcterms:created>
  <dcterms:modified xsi:type="dcterms:W3CDTF">2019-06-21T14:29:00Z</dcterms:modified>
</cp:coreProperties>
</file>